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2F" w:rsidRPr="00061D3D" w:rsidRDefault="0062042F" w:rsidP="0062042F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D3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62042F" w:rsidRDefault="0062042F" w:rsidP="0062042F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Контакты </w:t>
      </w:r>
      <w:r w:rsidRPr="00061D3D">
        <w:rPr>
          <w:rFonts w:ascii="Times New Roman" w:hAnsi="Times New Roman" w:cs="Times New Roman"/>
          <w:sz w:val="20"/>
          <w:szCs w:val="20"/>
        </w:rPr>
        <w:t xml:space="preserve">контрольного органа: Телефон: (8332)208-413; (8332) 208-486. Почтовый адрес: министерство финансов Кировской области, 610019,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г.Киров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ул.Карла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 Либкнехта,69</w:t>
      </w:r>
      <w:r w:rsidRPr="00E65E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2042F" w:rsidRDefault="004D62D3" w:rsidP="0062042F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закупках на 10.06</w:t>
      </w:r>
      <w:r w:rsidR="0062042F">
        <w:rPr>
          <w:rFonts w:ascii="Times New Roman" w:hAnsi="Times New Roman" w:cs="Times New Roman"/>
          <w:b/>
          <w:sz w:val="20"/>
          <w:szCs w:val="20"/>
        </w:rPr>
        <w:t>.2025</w:t>
      </w:r>
      <w:r w:rsidR="0062042F" w:rsidRPr="00061D3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W w:w="14506" w:type="dxa"/>
        <w:tblLook w:val="04A0" w:firstRow="1" w:lastRow="0" w:firstColumn="1" w:lastColumn="0" w:noHBand="0" w:noVBand="1"/>
      </w:tblPr>
      <w:tblGrid>
        <w:gridCol w:w="648"/>
        <w:gridCol w:w="22"/>
        <w:gridCol w:w="3520"/>
        <w:gridCol w:w="1508"/>
        <w:gridCol w:w="2232"/>
        <w:gridCol w:w="1450"/>
        <w:gridCol w:w="3458"/>
        <w:gridCol w:w="1668"/>
      </w:tblGrid>
      <w:tr w:rsidR="004D62D3" w:rsidRPr="0062042F" w:rsidTr="00E50695">
        <w:trPr>
          <w:trHeight w:val="267"/>
        </w:trPr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2D3" w:rsidRPr="0062042F" w:rsidRDefault="004D62D3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2D3" w:rsidRPr="0062042F" w:rsidRDefault="004D62D3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10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2D3" w:rsidRPr="0062042F" w:rsidRDefault="004D62D3" w:rsidP="004D62D3">
            <w:pPr>
              <w:jc w:val="center"/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Контракт (договор)</w:t>
            </w:r>
          </w:p>
        </w:tc>
      </w:tr>
      <w:tr w:rsidR="00E50695" w:rsidRPr="0062042F" w:rsidTr="00E50695">
        <w:trPr>
          <w:trHeight w:val="450"/>
        </w:trPr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Рег.номер</w:t>
            </w:r>
            <w:proofErr w:type="spellEnd"/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контракта</w:t>
            </w:r>
          </w:p>
        </w:tc>
        <w:tc>
          <w:tcPr>
            <w:tcW w:w="3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ИНН поставщика</w:t>
            </w:r>
          </w:p>
        </w:tc>
      </w:tr>
      <w:tr w:rsidR="00E50695" w:rsidRPr="0062042F" w:rsidTr="00E50695">
        <w:trPr>
          <w:trHeight w:val="450"/>
        </w:trPr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D62D3" w:rsidRPr="004D62D3" w:rsidTr="00E50695">
        <w:trPr>
          <w:trHeight w:val="15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Поставка электротоваров для нужд КОГОБУ ШОВЗ №44 </w:t>
            </w:r>
            <w:proofErr w:type="spellStart"/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16.05.2025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BP01303660/2025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13 830,04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"КРИСТАЛЛ-ЭЛЕКТРОЦЕНТР"</w:t>
            </w: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610014, КИРОВСКАЯ ОБЛАСТЬ, </w:t>
            </w:r>
            <w:proofErr w:type="spellStart"/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ГОРОД КИРОВ, Г КИРОВ, УЛ ЩОРСА, Д. 68Г, КАБИНЕТ 9</w:t>
            </w: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78332246355254</w:t>
            </w: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tender@kec43.ru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4347036610</w:t>
            </w:r>
          </w:p>
        </w:tc>
      </w:tr>
      <w:tr w:rsidR="004D62D3" w:rsidRPr="004D62D3" w:rsidTr="00E50695">
        <w:trPr>
          <w:trHeight w:val="12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Поставка бумаги для офисной техники для нужд КОГОБУ ШОВЗ №44 </w:t>
            </w:r>
            <w:proofErr w:type="spellStart"/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16.05.2025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BP01303679/2025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19 080,00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"ОФИС И СТИЛЬ"</w:t>
            </w: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610035, КИРОВСКАЯ ОБЛАСТЬ, Г. КИРОВ, УЛ. ЩОРСА, Д. 95, ОФИС 324</w:t>
            </w: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78332775057</w:t>
            </w: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stiltorgi@mail.ru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4345468090</w:t>
            </w:r>
          </w:p>
        </w:tc>
      </w:tr>
      <w:tr w:rsidR="004D62D3" w:rsidRPr="004D62D3" w:rsidTr="00E50695">
        <w:trPr>
          <w:trHeight w:val="10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услуг по проверке эффективности систем вентиляции в здании КОГОБУ ШОВЗ №44 </w:t>
            </w:r>
            <w:proofErr w:type="spellStart"/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19.05.2025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BP01306314/2025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Луппов Александр Васильевич</w:t>
            </w: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610002, г. Киров, ул. Володарского, 189-8</w:t>
            </w: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8(8332)490190</w:t>
            </w: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alelupp@gmail.com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434532027434</w:t>
            </w:r>
          </w:p>
        </w:tc>
      </w:tr>
      <w:tr w:rsidR="004D62D3" w:rsidRPr="004D62D3" w:rsidTr="00E50695">
        <w:trPr>
          <w:trHeight w:val="1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услуг электрических испытаний электроустановок в здании КОГОБУ ШОВЗ №44 </w:t>
            </w:r>
            <w:proofErr w:type="spellStart"/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21.05.2025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BP01306323/2025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"ЭЛЕКТРИЧЕСКИЕ СИСТЕМЫ"</w:t>
            </w: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610044, КИРОВСКАЯ ОБЛАСТЬ, </w:t>
            </w:r>
            <w:proofErr w:type="spellStart"/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ГОРОД КИРОВ, Г КИРОВ, УЛ МИРА, Д. 23, КВ. 114</w:t>
            </w: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79628921821</w:t>
            </w: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aleksan-vshivcev@yandex.ru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4345472330</w:t>
            </w:r>
          </w:p>
        </w:tc>
      </w:tr>
      <w:tr w:rsidR="00E50695" w:rsidRPr="0062042F" w:rsidTr="00E50695">
        <w:trPr>
          <w:trHeight w:val="633"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042F" w:rsidRPr="004D62D3" w:rsidRDefault="004D62D3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042F" w:rsidRPr="004D62D3" w:rsidRDefault="004D62D3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промывке и </w:t>
            </w:r>
            <w:proofErr w:type="spellStart"/>
            <w:r w:rsidRPr="004D62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опрессовке</w:t>
            </w:r>
            <w:proofErr w:type="spellEnd"/>
            <w:r w:rsidRPr="004D62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системы отопления и ГВС в здании КОГОБУ ШОВЗ №44 </w:t>
            </w:r>
            <w:proofErr w:type="spellStart"/>
            <w:r w:rsidRPr="004D62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042F" w:rsidRPr="00DD3ACD" w:rsidRDefault="004D62D3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23.05.2025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042F" w:rsidRPr="00DD3ACD" w:rsidRDefault="004D62D3" w:rsidP="00E506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Pr="00DD3ACD">
                <w:rPr>
                  <w:rFonts w:ascii="Times New Roman" w:hAnsi="Times New Roman" w:cs="Times New Roman"/>
                  <w:bCs/>
                  <w:sz w:val="16"/>
                  <w:szCs w:val="16"/>
                </w:rPr>
                <w:br/>
              </w:r>
              <w:bookmarkStart w:id="0" w:name="_GoBack"/>
              <w:bookmarkEnd w:id="0"/>
              <w:r w:rsidRPr="00DD3ACD">
                <w:rPr>
                  <w:rStyle w:val="a3"/>
                  <w:rFonts w:ascii="Times New Roman" w:hAnsi="Times New Roman" w:cs="Times New Roman"/>
                  <w:bCs/>
                  <w:color w:val="auto"/>
                  <w:sz w:val="16"/>
                  <w:szCs w:val="16"/>
                  <w:u w:val="none"/>
                </w:rPr>
                <w:t>BP01307959</w:t>
              </w:r>
            </w:hyperlink>
            <w:r w:rsidRPr="00DD3ACD">
              <w:rPr>
                <w:rFonts w:ascii="Times New Roman" w:hAnsi="Times New Roman" w:cs="Times New Roman"/>
                <w:sz w:val="16"/>
                <w:szCs w:val="16"/>
              </w:rPr>
              <w:t>/2025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042F" w:rsidRPr="00DD3ACD" w:rsidRDefault="004D62D3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  <w:r w:rsidR="00E50695" w:rsidRPr="00DD3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62D3" w:rsidRPr="004D62D3" w:rsidRDefault="004D62D3" w:rsidP="004D62D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ИГНАТЬЕВ ПАВЕЛ ВЛАДИМИРОВИЧ</w:t>
            </w:r>
          </w:p>
          <w:p w:rsidR="004D62D3" w:rsidRPr="004D62D3" w:rsidRDefault="004D62D3" w:rsidP="004D62D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ОГРН/ОГРНИП: 322435000004434  </w:t>
            </w:r>
          </w:p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+7(953)6945772</w:t>
            </w:r>
          </w:p>
          <w:p w:rsidR="004D62D3" w:rsidRPr="004D62D3" w:rsidRDefault="004D62D3" w:rsidP="004D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tgtFrame="_blank" w:history="1">
              <w:r w:rsidRPr="004D62D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pahanhuk@mail.ru</w:t>
              </w:r>
            </w:hyperlink>
          </w:p>
          <w:p w:rsidR="0062042F" w:rsidRPr="004D62D3" w:rsidRDefault="0062042F" w:rsidP="008E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042F" w:rsidRPr="00E50695" w:rsidRDefault="004D62D3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695">
              <w:rPr>
                <w:rFonts w:ascii="uictfonttextstylebody" w:eastAsia="Times New Roman" w:hAnsi="uictfonttextstylebody" w:cs="Arial"/>
                <w:sz w:val="18"/>
                <w:szCs w:val="18"/>
                <w:lang w:eastAsia="ru-RU"/>
              </w:rPr>
              <w:t>433803091530   </w:t>
            </w:r>
          </w:p>
        </w:tc>
      </w:tr>
    </w:tbl>
    <w:p w:rsidR="00C3764B" w:rsidRDefault="00C3764B"/>
    <w:sectPr w:rsidR="00C3764B" w:rsidSect="00E50695">
      <w:type w:val="continuous"/>
      <w:pgSz w:w="16840" w:h="11900" w:orient="landscape" w:code="9"/>
      <w:pgMar w:top="426" w:right="851" w:bottom="845" w:left="85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2F"/>
    <w:rsid w:val="004D62D3"/>
    <w:rsid w:val="0062042F"/>
    <w:rsid w:val="008E1AA1"/>
    <w:rsid w:val="009C5FE4"/>
    <w:rsid w:val="00C3764B"/>
    <w:rsid w:val="00C54B28"/>
    <w:rsid w:val="00DD3ACD"/>
    <w:rsid w:val="00E50695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259E"/>
  <w15:chartTrackingRefBased/>
  <w15:docId w15:val="{2D1ECE2E-78DE-4E2A-81A8-2560E2BB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hanhuk@mail.ru" TargetMode="External"/><Relationship Id="rId4" Type="http://schemas.openxmlformats.org/officeDocument/2006/relationships/hyperlink" Target="http://kirov.zakazrf.ru/DeliveryRequest/id/1548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2025-05-26T12:55:00Z</dcterms:created>
  <dcterms:modified xsi:type="dcterms:W3CDTF">2025-05-26T12:56:00Z</dcterms:modified>
</cp:coreProperties>
</file>